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2F" w:rsidRPr="0041572B" w:rsidRDefault="0022762F" w:rsidP="0022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22762F" w:rsidRPr="002C524C" w:rsidRDefault="0022762F" w:rsidP="002276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52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pieczęć Wykonawcy/Wykonawców </w:t>
      </w:r>
    </w:p>
    <w:p w:rsidR="0022762F" w:rsidRPr="0041572B" w:rsidRDefault="0022762F" w:rsidP="002276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62F" w:rsidRPr="0041572B" w:rsidRDefault="0022762F" w:rsidP="00227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D2A84">
        <w:rPr>
          <w:rFonts w:ascii="Times New Roman" w:hAnsi="Times New Roman" w:cs="Times New Roman"/>
          <w:b/>
          <w:sz w:val="24"/>
          <w:szCs w:val="24"/>
        </w:rPr>
        <w:t>8</w:t>
      </w:r>
      <w:r w:rsidRPr="0041572B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9093D" w:rsidRPr="0041572B" w:rsidRDefault="001345A7" w:rsidP="0022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>DOŚWIADCZENIE PROJEKT</w:t>
      </w:r>
      <w:r w:rsidR="0022762F" w:rsidRPr="0041572B">
        <w:rPr>
          <w:rFonts w:ascii="Times New Roman" w:hAnsi="Times New Roman" w:cs="Times New Roman"/>
          <w:b/>
          <w:sz w:val="24"/>
          <w:szCs w:val="24"/>
        </w:rPr>
        <w:t>ANTÓW</w:t>
      </w:r>
    </w:p>
    <w:p w:rsidR="001345A7" w:rsidRPr="0041572B" w:rsidRDefault="001345A7" w:rsidP="00426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prowadzonym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572B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pn. </w:t>
      </w:r>
      <w:r w:rsidR="0022762F" w:rsidRPr="0041572B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dla zadania pn. „Budowa zintegrowanego systemu komunikacyjnego obejmującego wykonanie przebudowy istniejącego układu komunikacyjnego wraz z budową obiektu              w celu przekroczenia linii kolejowej Nr 8 </w:t>
      </w:r>
      <w:proofErr w:type="spellStart"/>
      <w:r w:rsidR="0022762F" w:rsidRPr="0041572B">
        <w:rPr>
          <w:rFonts w:ascii="Times New Roman" w:hAnsi="Times New Roman" w:cs="Times New Roman"/>
          <w:b/>
          <w:sz w:val="24"/>
          <w:szCs w:val="24"/>
        </w:rPr>
        <w:t>Warszawa–Kraków</w:t>
      </w:r>
      <w:proofErr w:type="spellEnd"/>
      <w:r w:rsidR="0022762F" w:rsidRPr="0041572B">
        <w:rPr>
          <w:rFonts w:ascii="Times New Roman" w:hAnsi="Times New Roman" w:cs="Times New Roman"/>
          <w:b/>
          <w:sz w:val="24"/>
          <w:szCs w:val="24"/>
        </w:rPr>
        <w:t xml:space="preserve"> i skomunikowania Osiedla Dolna  Kamienna z Osiedlem Przydworcowym w Skarżysku-Kamiennej”</w:t>
      </w:r>
    </w:p>
    <w:p w:rsidR="001345A7" w:rsidRPr="0041572B" w:rsidRDefault="0022762F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p</w:t>
      </w:r>
      <w:r w:rsidR="001345A7" w:rsidRPr="0041572B">
        <w:rPr>
          <w:rFonts w:ascii="Times New Roman" w:hAnsi="Times New Roman" w:cs="Times New Roman"/>
          <w:sz w:val="24"/>
          <w:szCs w:val="24"/>
        </w:rPr>
        <w:t>rzedkładam</w:t>
      </w:r>
      <w:r w:rsidRPr="0041572B">
        <w:rPr>
          <w:rFonts w:ascii="Times New Roman" w:hAnsi="Times New Roman" w:cs="Times New Roman"/>
          <w:sz w:val="24"/>
          <w:szCs w:val="24"/>
        </w:rPr>
        <w:t>/my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 wraz z ofertą niniejszy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w celu umożliwienia oceny oferty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w ramach kryterium: „Doświadczenie </w:t>
      </w:r>
      <w:r w:rsidR="00C374E7" w:rsidRPr="0041572B">
        <w:rPr>
          <w:rFonts w:ascii="Times New Roman" w:hAnsi="Times New Roman" w:cs="Times New Roman"/>
          <w:sz w:val="24"/>
          <w:szCs w:val="24"/>
        </w:rPr>
        <w:t>Projektantów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” opisanego w pkt. </w:t>
      </w:r>
      <w:r w:rsidR="009A2AE8" w:rsidRPr="0041572B">
        <w:rPr>
          <w:rFonts w:ascii="Times New Roman" w:hAnsi="Times New Roman" w:cs="Times New Roman"/>
          <w:sz w:val="24"/>
          <w:szCs w:val="24"/>
        </w:rPr>
        <w:t>14.2</w:t>
      </w:r>
      <w:r w:rsidR="008E1EE8">
        <w:rPr>
          <w:rFonts w:ascii="Times New Roman" w:hAnsi="Times New Roman" w:cs="Times New Roman"/>
          <w:sz w:val="24"/>
          <w:szCs w:val="24"/>
        </w:rPr>
        <w:t xml:space="preserve">.2 </w:t>
      </w:r>
      <w:r w:rsidR="009A2AE8" w:rsidRPr="0041572B">
        <w:rPr>
          <w:rFonts w:ascii="Times New Roman" w:hAnsi="Times New Roman" w:cs="Times New Roman"/>
          <w:sz w:val="24"/>
          <w:szCs w:val="24"/>
        </w:rPr>
        <w:t>SIWZ.</w:t>
      </w:r>
    </w:p>
    <w:p w:rsidR="001345A7" w:rsidRPr="0041572B" w:rsidRDefault="001345A7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A) W ramach </w:t>
      </w:r>
      <w:proofErr w:type="spellStart"/>
      <w:r w:rsidR="009A2AE8" w:rsidRPr="0041572B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="009A2AE8" w:rsidRPr="0041572B">
        <w:rPr>
          <w:rFonts w:ascii="Times New Roman" w:hAnsi="Times New Roman" w:cs="Times New Roman"/>
          <w:sz w:val="24"/>
          <w:szCs w:val="24"/>
        </w:rPr>
        <w:t xml:space="preserve"> „</w:t>
      </w:r>
      <w:r w:rsidR="0041572B">
        <w:rPr>
          <w:rFonts w:ascii="Times New Roman" w:hAnsi="Times New Roman" w:cs="Times New Roman"/>
          <w:sz w:val="24"/>
          <w:szCs w:val="24"/>
        </w:rPr>
        <w:t>D</w:t>
      </w:r>
      <w:r w:rsidR="009A2AE8" w:rsidRPr="0041572B">
        <w:rPr>
          <w:rFonts w:ascii="Times New Roman" w:hAnsi="Times New Roman" w:cs="Times New Roman"/>
          <w:sz w:val="24"/>
          <w:szCs w:val="24"/>
        </w:rPr>
        <w:t xml:space="preserve">oświadczenie projektanta </w:t>
      </w:r>
      <w:r w:rsidRPr="0041572B">
        <w:rPr>
          <w:rFonts w:ascii="Times New Roman" w:hAnsi="Times New Roman" w:cs="Times New Roman"/>
          <w:sz w:val="24"/>
          <w:szCs w:val="24"/>
        </w:rPr>
        <w:t xml:space="preserve">branży </w:t>
      </w:r>
      <w:r w:rsidR="009A2AE8" w:rsidRPr="0041572B">
        <w:rPr>
          <w:rFonts w:ascii="Times New Roman" w:hAnsi="Times New Roman" w:cs="Times New Roman"/>
          <w:sz w:val="24"/>
          <w:szCs w:val="24"/>
        </w:rPr>
        <w:t>mostowej</w:t>
      </w:r>
      <w:r w:rsidRPr="0041572B">
        <w:rPr>
          <w:rFonts w:ascii="Times New Roman" w:hAnsi="Times New Roman" w:cs="Times New Roman"/>
          <w:sz w:val="24"/>
          <w:szCs w:val="24"/>
        </w:rPr>
        <w:t>” wskazuję doświadczenie Projektanta: Pana/Pani ………………………………………………, który będzie uczestniczył w realizacji zamówienia</w:t>
      </w:r>
      <w:r w:rsidR="00426892" w:rsidRPr="004157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543"/>
        <w:gridCol w:w="2117"/>
        <w:gridCol w:w="3969"/>
        <w:gridCol w:w="2583"/>
      </w:tblGrid>
      <w:tr w:rsidR="000C5E04" w:rsidRPr="0041572B" w:rsidTr="000C5E04">
        <w:tc>
          <w:tcPr>
            <w:tcW w:w="543" w:type="dxa"/>
          </w:tcPr>
          <w:p w:rsidR="000C5E04" w:rsidRPr="0041572B" w:rsidRDefault="000C5E04" w:rsidP="000C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0C5E04" w:rsidRPr="0041572B" w:rsidRDefault="000C5E04" w:rsidP="00E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Nazwy i adresy podmiotów</w:t>
            </w:r>
            <w:r w:rsidR="00EA4466">
              <w:rPr>
                <w:rFonts w:ascii="Times New Roman" w:hAnsi="Times New Roman" w:cs="Times New Roman"/>
                <w:sz w:val="24"/>
                <w:szCs w:val="24"/>
              </w:rPr>
              <w:t xml:space="preserve"> lub instytucji, na rzecz których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usługi zostały wykonane</w:t>
            </w:r>
          </w:p>
        </w:tc>
        <w:tc>
          <w:tcPr>
            <w:tcW w:w="3969" w:type="dxa"/>
          </w:tcPr>
          <w:p w:rsidR="000C5E04" w:rsidRPr="0041572B" w:rsidRDefault="000C5E04" w:rsidP="0073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Nazwy </w:t>
            </w:r>
            <w:r w:rsidR="009A2AE8" w:rsidRPr="0041572B">
              <w:rPr>
                <w:rFonts w:ascii="Times New Roman" w:hAnsi="Times New Roman" w:cs="Times New Roman"/>
                <w:sz w:val="24"/>
                <w:szCs w:val="24"/>
              </w:rPr>
              <w:t>opracowanych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AE8"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 dokumentacji projektowych </w:t>
            </w:r>
            <w:r w:rsidR="00736C03">
              <w:rPr>
                <w:rFonts w:ascii="Times New Roman" w:hAnsi="Times New Roman" w:cs="Times New Roman"/>
                <w:sz w:val="24"/>
                <w:szCs w:val="24"/>
              </w:rPr>
              <w:t xml:space="preserve">(zadań) obejmujących </w:t>
            </w:r>
            <w:r w:rsidR="009A2AE8" w:rsidRPr="004157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36C03">
              <w:rPr>
                <w:rFonts w:ascii="Times New Roman" w:hAnsi="Times New Roman" w:cs="Times New Roman"/>
                <w:sz w:val="24"/>
                <w:szCs w:val="24"/>
              </w:rPr>
              <w:t xml:space="preserve"> swym zakresie budowę  lub  rozbudowę</w:t>
            </w:r>
            <w:r w:rsidR="009A2AE8"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 mostu, wiaduktu lub estakady o obciążeniu dla klasy min. B oraz rozpiętości teoretycznej przęsła co najmniej 20 m lub długości obiektu co najmniej 50 m</w:t>
            </w:r>
          </w:p>
        </w:tc>
        <w:tc>
          <w:tcPr>
            <w:tcW w:w="2583" w:type="dxa"/>
          </w:tcPr>
          <w:p w:rsidR="000C5E04" w:rsidRPr="0041572B" w:rsidRDefault="00736C03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dokumentacji projektowych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ależy podać m.in. </w:t>
            </w:r>
            <w:r w:rsidR="0041572B" w:rsidRPr="008E1EE8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obiektu, 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op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racowania, parametry techniczne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potwierdzających spełnianie 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wymogu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opisanego w pkt. 14.2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SIWZ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5E04" w:rsidRPr="0041572B" w:rsidTr="000C5E04">
        <w:tc>
          <w:tcPr>
            <w:tcW w:w="54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5C7" w:rsidRPr="0041572B" w:rsidRDefault="005455C7" w:rsidP="005455C7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B) W ramach </w:t>
      </w:r>
      <w:proofErr w:type="spellStart"/>
      <w:r w:rsidR="0041572B" w:rsidRPr="0041572B">
        <w:rPr>
          <w:rFonts w:ascii="Times New Roman" w:hAnsi="Times New Roman" w:cs="Times New Roman"/>
          <w:sz w:val="24"/>
          <w:szCs w:val="24"/>
        </w:rPr>
        <w:t>p</w:t>
      </w:r>
      <w:r w:rsidRPr="0041572B">
        <w:rPr>
          <w:rFonts w:ascii="Times New Roman" w:hAnsi="Times New Roman" w:cs="Times New Roman"/>
          <w:sz w:val="24"/>
          <w:szCs w:val="24"/>
        </w:rPr>
        <w:t>odkryterium</w:t>
      </w:r>
      <w:proofErr w:type="spellEnd"/>
      <w:r w:rsidRPr="0041572B">
        <w:rPr>
          <w:rFonts w:ascii="Times New Roman" w:hAnsi="Times New Roman" w:cs="Times New Roman"/>
          <w:sz w:val="24"/>
          <w:szCs w:val="24"/>
        </w:rPr>
        <w:t xml:space="preserve"> „</w:t>
      </w:r>
      <w:r w:rsidR="0041572B">
        <w:rPr>
          <w:rFonts w:ascii="Times New Roman" w:hAnsi="Times New Roman" w:cs="Times New Roman"/>
          <w:sz w:val="24"/>
          <w:szCs w:val="24"/>
        </w:rPr>
        <w:t>D</w:t>
      </w:r>
      <w:r w:rsidRPr="0041572B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1572B">
        <w:rPr>
          <w:rFonts w:ascii="Times New Roman" w:hAnsi="Times New Roman" w:cs="Times New Roman"/>
          <w:sz w:val="24"/>
          <w:szCs w:val="24"/>
        </w:rPr>
        <w:t>p</w:t>
      </w:r>
      <w:r w:rsidRPr="0041572B">
        <w:rPr>
          <w:rFonts w:ascii="Times New Roman" w:hAnsi="Times New Roman" w:cs="Times New Roman"/>
          <w:sz w:val="24"/>
          <w:szCs w:val="24"/>
        </w:rPr>
        <w:t xml:space="preserve">rojektanta branży </w:t>
      </w:r>
      <w:r w:rsidR="0041572B" w:rsidRPr="0041572B">
        <w:rPr>
          <w:rFonts w:ascii="Times New Roman" w:hAnsi="Times New Roman" w:cs="Times New Roman"/>
          <w:sz w:val="24"/>
          <w:szCs w:val="24"/>
        </w:rPr>
        <w:t>drogowej</w:t>
      </w:r>
      <w:r w:rsidRPr="0041572B">
        <w:rPr>
          <w:rFonts w:ascii="Times New Roman" w:hAnsi="Times New Roman" w:cs="Times New Roman"/>
          <w:sz w:val="24"/>
          <w:szCs w:val="24"/>
        </w:rPr>
        <w:t>” wskazuję doświadczenie Projektanta: Pana/Pani ………………………………………………, który będzie uczestniczył w realizacji zamówienia:</w:t>
      </w:r>
    </w:p>
    <w:tbl>
      <w:tblPr>
        <w:tblStyle w:val="Tabela-Siatka"/>
        <w:tblW w:w="0" w:type="auto"/>
        <w:tblLook w:val="04A0"/>
      </w:tblPr>
      <w:tblGrid>
        <w:gridCol w:w="543"/>
        <w:gridCol w:w="2117"/>
        <w:gridCol w:w="3969"/>
        <w:gridCol w:w="2583"/>
      </w:tblGrid>
      <w:tr w:rsidR="005455C7" w:rsidRPr="0041572B" w:rsidTr="00655638">
        <w:tc>
          <w:tcPr>
            <w:tcW w:w="543" w:type="dxa"/>
          </w:tcPr>
          <w:p w:rsidR="005455C7" w:rsidRPr="0041572B" w:rsidRDefault="005455C7" w:rsidP="006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5455C7" w:rsidRPr="0041572B" w:rsidRDefault="005455C7" w:rsidP="006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Nazwy i adresy podmiotów lub instytucji, na rzecz której usługi zostały wykonane</w:t>
            </w:r>
          </w:p>
        </w:tc>
        <w:tc>
          <w:tcPr>
            <w:tcW w:w="3969" w:type="dxa"/>
          </w:tcPr>
          <w:p w:rsidR="005455C7" w:rsidRPr="0041572B" w:rsidRDefault="008E1EE8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Nazwy opracowanych  dokumentacji projektowych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(zadań) obejmujących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swym zakresie </w:t>
            </w:r>
            <w:r w:rsidR="0041572B" w:rsidRPr="0041572B">
              <w:rPr>
                <w:rFonts w:ascii="Times New Roman" w:hAnsi="Times New Roman" w:cs="Times New Roman"/>
                <w:sz w:val="24"/>
                <w:szCs w:val="24"/>
              </w:rPr>
              <w:t>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ę, rozbudowę  lub  przebudowę</w:t>
            </w:r>
            <w:r w:rsidR="0041572B"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 drogi min. klasy Z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1572B" w:rsidRPr="0041572B">
              <w:rPr>
                <w:rFonts w:ascii="Times New Roman" w:hAnsi="Times New Roman" w:cs="Times New Roman"/>
                <w:sz w:val="24"/>
                <w:szCs w:val="24"/>
              </w:rPr>
              <w:t>i o minimalnej długości 0,5 km</w:t>
            </w:r>
          </w:p>
        </w:tc>
        <w:tc>
          <w:tcPr>
            <w:tcW w:w="2583" w:type="dxa"/>
          </w:tcPr>
          <w:p w:rsidR="005455C7" w:rsidRPr="0041572B" w:rsidRDefault="001C6033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dokumentacji projektowych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(należy podać m.in. rodzaj obiektu, zakres opracowania, parametry techniczne potwierdzających spełnianie wymogu opisanego w pkt. 14.2.2.SIWZ)</w:t>
            </w:r>
          </w:p>
        </w:tc>
      </w:tr>
      <w:tr w:rsidR="005455C7" w:rsidRPr="0041572B" w:rsidTr="00655638">
        <w:tc>
          <w:tcPr>
            <w:tcW w:w="543" w:type="dxa"/>
          </w:tcPr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1F" w:rsidRPr="0041572B" w:rsidRDefault="0014601F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5A7" w:rsidRPr="0041572B" w:rsidRDefault="00406C27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………………………………. dnia ………………….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C524C" w:rsidRPr="00AF00A1" w:rsidRDefault="002C524C" w:rsidP="002C524C">
      <w:pPr>
        <w:pStyle w:val="Normal1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p w:rsidR="00406C27" w:rsidRPr="0041572B" w:rsidRDefault="00406C27" w:rsidP="002C5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06C27" w:rsidRPr="0041572B" w:rsidSect="0029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7B2" w:rsidRDefault="00EE57B2" w:rsidP="00426892">
      <w:pPr>
        <w:spacing w:after="0" w:line="240" w:lineRule="auto"/>
      </w:pPr>
      <w:r>
        <w:separator/>
      </w:r>
    </w:p>
  </w:endnote>
  <w:endnote w:type="continuationSeparator" w:id="0">
    <w:p w:rsidR="00EE57B2" w:rsidRDefault="00EE57B2" w:rsidP="004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7B2" w:rsidRDefault="00EE57B2" w:rsidP="00426892">
      <w:pPr>
        <w:spacing w:after="0" w:line="240" w:lineRule="auto"/>
      </w:pPr>
      <w:r>
        <w:separator/>
      </w:r>
    </w:p>
  </w:footnote>
  <w:footnote w:type="continuationSeparator" w:id="0">
    <w:p w:rsidR="00EE57B2" w:rsidRDefault="00EE57B2" w:rsidP="00426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5A7"/>
    <w:rsid w:val="000903B3"/>
    <w:rsid w:val="000C5E04"/>
    <w:rsid w:val="000D2A84"/>
    <w:rsid w:val="001345A7"/>
    <w:rsid w:val="0014601F"/>
    <w:rsid w:val="001C6033"/>
    <w:rsid w:val="001F6C0C"/>
    <w:rsid w:val="0021547C"/>
    <w:rsid w:val="0022762F"/>
    <w:rsid w:val="0029093D"/>
    <w:rsid w:val="00296CE2"/>
    <w:rsid w:val="002C524C"/>
    <w:rsid w:val="00406C27"/>
    <w:rsid w:val="0041572B"/>
    <w:rsid w:val="00426892"/>
    <w:rsid w:val="00490F13"/>
    <w:rsid w:val="005455C7"/>
    <w:rsid w:val="006516AF"/>
    <w:rsid w:val="006F4CE4"/>
    <w:rsid w:val="00736C03"/>
    <w:rsid w:val="007C3A1F"/>
    <w:rsid w:val="008E1EE8"/>
    <w:rsid w:val="009A2AE8"/>
    <w:rsid w:val="00A350CD"/>
    <w:rsid w:val="00C374E7"/>
    <w:rsid w:val="00C721E3"/>
    <w:rsid w:val="00D86438"/>
    <w:rsid w:val="00DE1533"/>
    <w:rsid w:val="00DE66DF"/>
    <w:rsid w:val="00E12993"/>
    <w:rsid w:val="00EA4466"/>
    <w:rsid w:val="00EE57B2"/>
    <w:rsid w:val="00F361A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892"/>
  </w:style>
  <w:style w:type="paragraph" w:styleId="Stopka">
    <w:name w:val="footer"/>
    <w:basedOn w:val="Normalny"/>
    <w:link w:val="Stopka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892"/>
  </w:style>
  <w:style w:type="table" w:styleId="Tabela-Siatka">
    <w:name w:val="Table Grid"/>
    <w:basedOn w:val="Standardowy"/>
    <w:uiPriority w:val="59"/>
    <w:rsid w:val="000C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ny"/>
    <w:uiPriority w:val="99"/>
    <w:rsid w:val="002C52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A679F-A1BE-4200-B68B-A9ADFC4F2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EWA</cp:lastModifiedBy>
  <cp:revision>12</cp:revision>
  <cp:lastPrinted>2018-10-22T08:30:00Z</cp:lastPrinted>
  <dcterms:created xsi:type="dcterms:W3CDTF">2018-10-18T10:06:00Z</dcterms:created>
  <dcterms:modified xsi:type="dcterms:W3CDTF">2018-11-07T08:05:00Z</dcterms:modified>
</cp:coreProperties>
</file>